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EF86" w14:textId="152601B7" w:rsidR="00BC315A" w:rsidRPr="00A53825" w:rsidRDefault="00E73AAA" w:rsidP="00BC315A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FBC95" wp14:editId="4FE4B6FA">
                <wp:simplePos x="0" y="0"/>
                <wp:positionH relativeFrom="column">
                  <wp:posOffset>4572000</wp:posOffset>
                </wp:positionH>
                <wp:positionV relativeFrom="paragraph">
                  <wp:posOffset>-133349</wp:posOffset>
                </wp:positionV>
                <wp:extent cx="1743075" cy="1314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E6217" w14:textId="77777777" w:rsidR="00BC315A" w:rsidRPr="00851A75" w:rsidRDefault="00BC315A" w:rsidP="00BC31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A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Council Members</w:t>
                            </w:r>
                          </w:p>
                          <w:p w14:paraId="7A45F494" w14:textId="77777777" w:rsidR="00BC315A" w:rsidRDefault="00BC315A" w:rsidP="00BC315A">
                            <w:pPr>
                              <w:jc w:val="center"/>
                            </w:pPr>
                            <w:r>
                              <w:t>Dan Wandersee, Pres.</w:t>
                            </w:r>
                          </w:p>
                          <w:p w14:paraId="68C4C501" w14:textId="60B3A606" w:rsidR="00BC315A" w:rsidRDefault="00F55249" w:rsidP="00BC315A">
                            <w:pPr>
                              <w:jc w:val="center"/>
                            </w:pPr>
                            <w:r>
                              <w:t>Gary Holbert</w:t>
                            </w:r>
                            <w:r w:rsidR="00BC315A">
                              <w:t>, V-Pres.</w:t>
                            </w:r>
                          </w:p>
                          <w:p w14:paraId="5FC69F4A" w14:textId="77777777" w:rsidR="00BC315A" w:rsidRDefault="00BC315A" w:rsidP="00BC315A">
                            <w:pPr>
                              <w:jc w:val="center"/>
                            </w:pPr>
                            <w:r>
                              <w:t>Jack Bodiker</w:t>
                            </w:r>
                          </w:p>
                          <w:p w14:paraId="205DD69F" w14:textId="07402CC2" w:rsidR="009916F7" w:rsidRDefault="009916F7" w:rsidP="00BC315A">
                            <w:pPr>
                              <w:jc w:val="center"/>
                            </w:pPr>
                            <w:r>
                              <w:t xml:space="preserve">Joshua Tudor </w:t>
                            </w:r>
                          </w:p>
                          <w:p w14:paraId="1C7EF2BD" w14:textId="174ED714" w:rsidR="009916F7" w:rsidRPr="00851A75" w:rsidRDefault="00195FFF" w:rsidP="00BC315A">
                            <w:pPr>
                              <w:jc w:val="center"/>
                            </w:pPr>
                            <w:r>
                              <w:t>David 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BC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-10.5pt;width:137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" filled="f" stroked="f">
                <v:textbox>
                  <w:txbxContent>
                    <w:p w14:paraId="3E3E6217" w14:textId="77777777" w:rsidR="00BC315A" w:rsidRPr="00851A75" w:rsidRDefault="00BC315A" w:rsidP="00BC31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51A75">
                        <w:rPr>
                          <w:b/>
                          <w:sz w:val="28"/>
                          <w:szCs w:val="28"/>
                          <w:u w:val="single"/>
                        </w:rPr>
                        <w:t>Council Members</w:t>
                      </w:r>
                    </w:p>
                    <w:p w14:paraId="7A45F494" w14:textId="77777777" w:rsidR="00BC315A" w:rsidRDefault="00BC315A" w:rsidP="00BC315A">
                      <w:pPr>
                        <w:jc w:val="center"/>
                      </w:pPr>
                      <w:r>
                        <w:t>Dan Wandersee, Pres.</w:t>
                      </w:r>
                    </w:p>
                    <w:p w14:paraId="68C4C501" w14:textId="60B3A606" w:rsidR="00BC315A" w:rsidRDefault="00F55249" w:rsidP="00BC315A">
                      <w:pPr>
                        <w:jc w:val="center"/>
                      </w:pPr>
                      <w:r>
                        <w:t>Gary Holbert</w:t>
                      </w:r>
                      <w:r w:rsidR="00BC315A">
                        <w:t>, V-Pres.</w:t>
                      </w:r>
                    </w:p>
                    <w:p w14:paraId="5FC69F4A" w14:textId="77777777" w:rsidR="00BC315A" w:rsidRDefault="00BC315A" w:rsidP="00BC315A">
                      <w:pPr>
                        <w:jc w:val="center"/>
                      </w:pPr>
                      <w:r>
                        <w:t>Jack Bodiker</w:t>
                      </w:r>
                    </w:p>
                    <w:p w14:paraId="205DD69F" w14:textId="07402CC2" w:rsidR="009916F7" w:rsidRDefault="009916F7" w:rsidP="00BC315A">
                      <w:pPr>
                        <w:jc w:val="center"/>
                      </w:pPr>
                      <w:r>
                        <w:t xml:space="preserve">Joshua Tudor </w:t>
                      </w:r>
                    </w:p>
                    <w:p w14:paraId="1C7EF2BD" w14:textId="174ED714" w:rsidR="009916F7" w:rsidRPr="00851A75" w:rsidRDefault="00195FFF" w:rsidP="00BC315A">
                      <w:pPr>
                        <w:jc w:val="center"/>
                      </w:pPr>
                      <w:r>
                        <w:t>David Cate</w:t>
                      </w:r>
                    </w:p>
                  </w:txbxContent>
                </v:textbox>
              </v:shape>
            </w:pict>
          </mc:Fallback>
        </mc:AlternateContent>
      </w:r>
      <w:r w:rsidR="00BC315A">
        <w:rPr>
          <w:noProof/>
        </w:rPr>
        <w:drawing>
          <wp:anchor distT="0" distB="0" distL="114300" distR="114300" simplePos="0" relativeHeight="251660288" behindDoc="1" locked="0" layoutInCell="1" allowOverlap="1" wp14:anchorId="68CAEC5E" wp14:editId="6E5E53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4880" cy="857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FAF">
        <w:rPr>
          <w:b/>
          <w:sz w:val="32"/>
          <w:szCs w:val="32"/>
        </w:rPr>
        <w:t xml:space="preserve"> </w:t>
      </w:r>
      <w:r w:rsidR="00BC315A" w:rsidRPr="00A53825">
        <w:rPr>
          <w:b/>
          <w:sz w:val="32"/>
          <w:szCs w:val="32"/>
        </w:rPr>
        <w:t>MEETING MINUTES</w:t>
      </w:r>
    </w:p>
    <w:p w14:paraId="6B43B48E" w14:textId="5E9FC9B4" w:rsidR="00BC315A" w:rsidRPr="00A53825" w:rsidRDefault="00195FFF" w:rsidP="00BC31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Work Session</w:t>
      </w:r>
    </w:p>
    <w:p w14:paraId="1F72935D" w14:textId="77777777" w:rsidR="00BC315A" w:rsidRDefault="00BC315A" w:rsidP="00BC315A">
      <w:pPr>
        <w:jc w:val="center"/>
      </w:pPr>
      <w:r>
        <w:t>204 E. Main St. Centerville, IN. 47330</w:t>
      </w:r>
    </w:p>
    <w:p w14:paraId="098C204B" w14:textId="5CE09017" w:rsidR="00BC315A" w:rsidRDefault="00F153D3" w:rsidP="00BC315A">
      <w:pPr>
        <w:jc w:val="center"/>
      </w:pPr>
      <w:r>
        <w:t>June 27</w:t>
      </w:r>
      <w:r w:rsidR="00195FFF">
        <w:t>, 2023</w:t>
      </w:r>
    </w:p>
    <w:p w14:paraId="5FBF97FD" w14:textId="3C106956" w:rsidR="00BC315A" w:rsidRDefault="00F153D3" w:rsidP="00BC315A">
      <w:pPr>
        <w:jc w:val="center"/>
      </w:pPr>
      <w:r>
        <w:t>7:00 pm</w:t>
      </w:r>
    </w:p>
    <w:p w14:paraId="5436AE55" w14:textId="0FE8358B" w:rsidR="00BC315A" w:rsidRDefault="00BC315A" w:rsidP="00BC315A">
      <w:pPr>
        <w:jc w:val="center"/>
      </w:pPr>
    </w:p>
    <w:p w14:paraId="5A5ACD77" w14:textId="5C0A8F8D" w:rsidR="008170BF" w:rsidRDefault="008170BF" w:rsidP="00BC315A">
      <w:pPr>
        <w:jc w:val="center"/>
      </w:pPr>
    </w:p>
    <w:p w14:paraId="4C330318" w14:textId="23FDC2DD" w:rsidR="008170BF" w:rsidRPr="009C1FC0" w:rsidRDefault="008170BF" w:rsidP="008170BF">
      <w:pPr>
        <w:rPr>
          <w:b/>
          <w:bCs/>
          <w:u w:val="single"/>
        </w:rPr>
      </w:pPr>
    </w:p>
    <w:p w14:paraId="50CAE285" w14:textId="77777777" w:rsidR="00BC315A" w:rsidRDefault="00BC315A" w:rsidP="00BC315A">
      <w:r>
        <w:rPr>
          <w:b/>
          <w:u w:val="single"/>
        </w:rPr>
        <w:t>Council Members present:</w:t>
      </w:r>
    </w:p>
    <w:p w14:paraId="1260FAE3" w14:textId="71DB8A8D" w:rsidR="00BC315A" w:rsidRDefault="00BC315A" w:rsidP="00BC315A">
      <w:r>
        <w:tab/>
        <w:t>Dan Wandersee,</w:t>
      </w:r>
      <w:r w:rsidR="00F55249">
        <w:t xml:space="preserve"> Gary Holbert</w:t>
      </w:r>
      <w:r>
        <w:t>,</w:t>
      </w:r>
      <w:r w:rsidR="006F78A9">
        <w:t xml:space="preserve"> </w:t>
      </w:r>
      <w:r>
        <w:t>Jack Bodiker</w:t>
      </w:r>
      <w:r w:rsidR="009C1FC0">
        <w:t xml:space="preserve">, Josh Tudor, </w:t>
      </w:r>
      <w:r w:rsidR="00195FFF">
        <w:t>David Cate</w:t>
      </w:r>
    </w:p>
    <w:p w14:paraId="070F4D81" w14:textId="77777777" w:rsidR="006F78A9" w:rsidRDefault="006F78A9" w:rsidP="00BC315A"/>
    <w:p w14:paraId="757A2632" w14:textId="2F5D6610" w:rsidR="00BC315A" w:rsidRDefault="00BC315A" w:rsidP="00BC315A">
      <w:r>
        <w:rPr>
          <w:b/>
          <w:u w:val="single"/>
        </w:rPr>
        <w:t>Council Members absent:</w:t>
      </w:r>
    </w:p>
    <w:p w14:paraId="2D214C28" w14:textId="7B3E30D7" w:rsidR="00C21563" w:rsidRDefault="00C21563" w:rsidP="00BC315A">
      <w:r>
        <w:tab/>
      </w:r>
      <w:r w:rsidR="009C1FC0">
        <w:t>None</w:t>
      </w:r>
    </w:p>
    <w:p w14:paraId="6A18494B" w14:textId="77777777" w:rsidR="00BC315A" w:rsidRDefault="00BC315A" w:rsidP="00BC315A"/>
    <w:p w14:paraId="40C0A946" w14:textId="1BC4C851" w:rsidR="00BC315A" w:rsidRDefault="00BC315A" w:rsidP="00BC315A">
      <w:r w:rsidRPr="00B22FFC">
        <w:rPr>
          <w:b/>
          <w:bCs/>
          <w:u w:val="single"/>
        </w:rPr>
        <w:t xml:space="preserve">Town </w:t>
      </w:r>
      <w:r w:rsidRPr="008C39A2">
        <w:rPr>
          <w:b/>
          <w:bCs/>
          <w:u w:val="single"/>
        </w:rPr>
        <w:t>Clerk-Treasurer</w:t>
      </w:r>
      <w:r w:rsidR="006F78A9">
        <w:rPr>
          <w:b/>
          <w:bCs/>
          <w:u w:val="single"/>
        </w:rPr>
        <w:t>:</w:t>
      </w:r>
      <w:r>
        <w:t xml:space="preserve"> </w:t>
      </w:r>
      <w:r w:rsidR="00F153D3">
        <w:t>Not p</w:t>
      </w:r>
      <w:r w:rsidR="00195FFF">
        <w:t xml:space="preserve">resent. </w:t>
      </w:r>
      <w:r w:rsidR="009C1FC0">
        <w:t>Deputy Clerk-Treasurer, Sarah Rice present</w:t>
      </w:r>
    </w:p>
    <w:p w14:paraId="7ED7EEA6" w14:textId="77777777" w:rsidR="006F78A9" w:rsidRDefault="006F78A9" w:rsidP="00BC315A"/>
    <w:p w14:paraId="3A2AB2E7" w14:textId="6D401FEB" w:rsidR="00BC315A" w:rsidRPr="00884302" w:rsidRDefault="00282BE5" w:rsidP="00BC315A">
      <w:r w:rsidRPr="00B22FFC">
        <w:rPr>
          <w:b/>
          <w:bCs/>
          <w:u w:val="single"/>
        </w:rPr>
        <w:t>Town attorney</w:t>
      </w:r>
      <w:r w:rsidR="006F78A9">
        <w:rPr>
          <w:b/>
          <w:bCs/>
          <w:u w:val="single"/>
        </w:rPr>
        <w:t>:</w:t>
      </w:r>
      <w:r w:rsidR="006F78A9">
        <w:t xml:space="preserve"> </w:t>
      </w:r>
      <w:r w:rsidR="00F153D3">
        <w:t>P</w:t>
      </w:r>
      <w:r w:rsidR="00195FFF">
        <w:t>resent</w:t>
      </w:r>
    </w:p>
    <w:p w14:paraId="131E24E8" w14:textId="77777777" w:rsidR="00BC315A" w:rsidRDefault="00BC315A" w:rsidP="00BC315A"/>
    <w:p w14:paraId="067A9BB8" w14:textId="0261AA16" w:rsidR="00BC315A" w:rsidRDefault="00BC315A" w:rsidP="00BC315A">
      <w:r w:rsidRPr="00B22FFC">
        <w:rPr>
          <w:b/>
          <w:bCs/>
        </w:rPr>
        <w:t>Call to order</w:t>
      </w:r>
      <w:r>
        <w:t xml:space="preserve"> </w:t>
      </w:r>
      <w:r w:rsidR="009E526D">
        <w:t xml:space="preserve">the regular meeting at </w:t>
      </w:r>
      <w:r w:rsidR="00B53350">
        <w:t>7:0</w:t>
      </w:r>
      <w:r w:rsidR="00853E2B">
        <w:t>0</w:t>
      </w:r>
      <w:r w:rsidR="00B53350">
        <w:t xml:space="preserve"> pm</w:t>
      </w:r>
      <w:r>
        <w:t xml:space="preserve">.  </w:t>
      </w:r>
      <w:r w:rsidR="00474EDB">
        <w:t>Roll taken.</w:t>
      </w:r>
    </w:p>
    <w:p w14:paraId="082E2835" w14:textId="6DC91F64" w:rsidR="00B22FFC" w:rsidRDefault="00B22FFC" w:rsidP="00BC315A">
      <w:pPr>
        <w:rPr>
          <w:b/>
          <w:bCs/>
        </w:rPr>
      </w:pPr>
    </w:p>
    <w:p w14:paraId="5B835A6B" w14:textId="59309E26" w:rsidR="00B461FB" w:rsidRPr="006E4E4D" w:rsidRDefault="00B22FFC" w:rsidP="00BC315A">
      <w:pPr>
        <w:rPr>
          <w:b/>
          <w:bCs/>
          <w:u w:val="single"/>
        </w:rPr>
      </w:pPr>
      <w:r w:rsidRPr="006E4E4D">
        <w:rPr>
          <w:b/>
          <w:bCs/>
          <w:u w:val="single"/>
        </w:rPr>
        <w:t xml:space="preserve">TOWN GENERAL </w:t>
      </w:r>
    </w:p>
    <w:p w14:paraId="5C7B0AF6" w14:textId="77777777" w:rsidR="004E54B6" w:rsidRDefault="004E54B6" w:rsidP="004E54B6">
      <w:pPr>
        <w:pStyle w:val="ListParagraph"/>
        <w:ind w:left="1440"/>
      </w:pPr>
    </w:p>
    <w:p w14:paraId="38D45C1C" w14:textId="5AF1CB49" w:rsidR="00853E2B" w:rsidRDefault="00BC315A" w:rsidP="00853E2B">
      <w:pPr>
        <w:ind w:firstLine="360"/>
        <w:rPr>
          <w:b/>
        </w:rPr>
      </w:pPr>
      <w:r w:rsidRPr="006E4E4D">
        <w:rPr>
          <w:b/>
        </w:rPr>
        <w:t>New Business:</w:t>
      </w:r>
    </w:p>
    <w:p w14:paraId="598F4A4F" w14:textId="3CEC7CA8" w:rsidR="00853E2B" w:rsidRDefault="00853E2B" w:rsidP="00853E2B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Sherry Markley- Partnered with First Bank of Richmond located in Centerville, and they had a marketing guy in Richmond do a Social Media Workshop. There were around 21 businesses that attended. They’re hoping to learn ways to bring more people to Wayne County.</w:t>
      </w:r>
    </w:p>
    <w:p w14:paraId="0B13A99B" w14:textId="77777777" w:rsidR="00853E2B" w:rsidRDefault="00853E2B" w:rsidP="00853E2B">
      <w:pPr>
        <w:rPr>
          <w:bCs/>
        </w:rPr>
      </w:pPr>
    </w:p>
    <w:p w14:paraId="0181168E" w14:textId="0B1B03BA" w:rsidR="00853E2B" w:rsidRDefault="00853E2B" w:rsidP="00853E2B">
      <w:pPr>
        <w:ind w:left="360"/>
        <w:rPr>
          <w:b/>
        </w:rPr>
      </w:pPr>
      <w:r>
        <w:rPr>
          <w:b/>
        </w:rPr>
        <w:t>Old Business:</w:t>
      </w:r>
    </w:p>
    <w:p w14:paraId="2C56B82D" w14:textId="16D4D0D5" w:rsidR="00853E2B" w:rsidRDefault="00853E2B" w:rsidP="00853E2B">
      <w:pPr>
        <w:pStyle w:val="ListParagraph"/>
        <w:numPr>
          <w:ilvl w:val="0"/>
          <w:numId w:val="20"/>
        </w:numPr>
      </w:pPr>
      <w:r>
        <w:t>Railroad- A 20-foot bridge has been recently put in by the park, still in progress.</w:t>
      </w:r>
    </w:p>
    <w:p w14:paraId="5789562F" w14:textId="0A636216" w:rsidR="00853E2B" w:rsidRDefault="00853E2B" w:rsidP="00853E2B">
      <w:pPr>
        <w:pStyle w:val="ListParagraph"/>
        <w:numPr>
          <w:ilvl w:val="0"/>
          <w:numId w:val="20"/>
        </w:numPr>
      </w:pPr>
      <w:r>
        <w:t>ComNet- Kevin S. said we should have everything lined up and ready by August 1, 2023. In the process of waiting on a number for our non-emergency calls.</w:t>
      </w:r>
    </w:p>
    <w:p w14:paraId="734777FD" w14:textId="1C8A0806" w:rsidR="00853E2B" w:rsidRPr="00853E2B" w:rsidRDefault="00853E2B" w:rsidP="00853E2B">
      <w:pPr>
        <w:pStyle w:val="ListParagraph"/>
        <w:numPr>
          <w:ilvl w:val="0"/>
          <w:numId w:val="20"/>
        </w:numPr>
      </w:pPr>
      <w:r>
        <w:t>Local Bu</w:t>
      </w:r>
      <w:r w:rsidR="00087E7A">
        <w:t>sinesses- we are staying with only non-profits when putting things in with our bills.</w:t>
      </w:r>
    </w:p>
    <w:p w14:paraId="310F412B" w14:textId="4653C5CD" w:rsidR="00BC29B2" w:rsidRPr="006E4E4D" w:rsidRDefault="00BC315A" w:rsidP="00740A37">
      <w:pPr>
        <w:ind w:firstLine="360"/>
      </w:pPr>
      <w:r w:rsidRPr="00740A37">
        <w:rPr>
          <w:b/>
        </w:rPr>
        <w:t>Department Reports:</w:t>
      </w:r>
    </w:p>
    <w:p w14:paraId="2C6A3979" w14:textId="6A9BB26E" w:rsidR="00BC29B2" w:rsidRDefault="002A76CA" w:rsidP="002A76CA">
      <w:pPr>
        <w:pStyle w:val="ListParagraph"/>
        <w:numPr>
          <w:ilvl w:val="0"/>
          <w:numId w:val="2"/>
        </w:numPr>
      </w:pPr>
      <w:r>
        <w:t>Building Commissioner</w:t>
      </w:r>
      <w:r w:rsidR="00F33D82">
        <w:t xml:space="preserve"> – </w:t>
      </w:r>
      <w:r w:rsidR="00087E7A">
        <w:t>Property by the well will be ours soon</w:t>
      </w:r>
      <w:r w:rsidR="00363465">
        <w:t>. Once it is, we give Kevin the okay to accept and sign off. Motion by Jack, second by Gary. 5 ayes/0 nay. Motion carried.</w:t>
      </w:r>
      <w:r w:rsidR="00087E7A">
        <w:t xml:space="preserve"> </w:t>
      </w:r>
    </w:p>
    <w:p w14:paraId="4D9E8F27" w14:textId="4F55E55E" w:rsidR="002A76CA" w:rsidRDefault="00C83AD4" w:rsidP="002A76CA">
      <w:pPr>
        <w:pStyle w:val="ListParagraph"/>
        <w:numPr>
          <w:ilvl w:val="0"/>
          <w:numId w:val="2"/>
        </w:numPr>
      </w:pPr>
      <w:r>
        <w:t xml:space="preserve">Police Department – </w:t>
      </w:r>
      <w:r w:rsidR="002C5EDB">
        <w:t>None</w:t>
      </w:r>
    </w:p>
    <w:p w14:paraId="6C1DEF53" w14:textId="39C4DA70" w:rsidR="002A76CA" w:rsidRDefault="002A76CA" w:rsidP="002A76CA">
      <w:pPr>
        <w:pStyle w:val="ListParagraph"/>
        <w:numPr>
          <w:ilvl w:val="0"/>
          <w:numId w:val="2"/>
        </w:numPr>
      </w:pPr>
      <w:r>
        <w:t xml:space="preserve">Fire Department – </w:t>
      </w:r>
      <w:r w:rsidR="00087E7A">
        <w:t>Applying for grants and recently received one for $2,500 from CenterPoint Energy. Will continue applying for grants as they come.</w:t>
      </w:r>
    </w:p>
    <w:p w14:paraId="6CC36A8B" w14:textId="6DFE805F" w:rsidR="002A76CA" w:rsidRDefault="002A76CA" w:rsidP="002A76CA">
      <w:pPr>
        <w:pStyle w:val="ListParagraph"/>
        <w:numPr>
          <w:ilvl w:val="0"/>
          <w:numId w:val="2"/>
        </w:numPr>
      </w:pPr>
      <w:r>
        <w:t>Utility Manager</w:t>
      </w:r>
      <w:r w:rsidR="003F1B5A">
        <w:t xml:space="preserve"> – </w:t>
      </w:r>
      <w:r w:rsidR="002C5EDB">
        <w:t>None</w:t>
      </w:r>
      <w:r w:rsidR="00EF7ED9">
        <w:t xml:space="preserve">  </w:t>
      </w:r>
    </w:p>
    <w:p w14:paraId="1702A66E" w14:textId="0B219B73" w:rsidR="000E7A88" w:rsidRDefault="002A76CA" w:rsidP="000E7A88">
      <w:pPr>
        <w:pStyle w:val="ListParagraph"/>
        <w:numPr>
          <w:ilvl w:val="1"/>
          <w:numId w:val="2"/>
        </w:numPr>
      </w:pPr>
      <w:r>
        <w:t>Street</w:t>
      </w:r>
      <w:r w:rsidR="00E01287">
        <w:t xml:space="preserve">- </w:t>
      </w:r>
      <w:r w:rsidR="004D15B7">
        <w:t>None</w:t>
      </w:r>
    </w:p>
    <w:p w14:paraId="4E9159A1" w14:textId="1EF08695" w:rsidR="000E7A88" w:rsidRDefault="002A76CA" w:rsidP="000E7A88">
      <w:pPr>
        <w:pStyle w:val="ListParagraph"/>
        <w:numPr>
          <w:ilvl w:val="1"/>
          <w:numId w:val="2"/>
        </w:numPr>
      </w:pPr>
      <w:r>
        <w:lastRenderedPageBreak/>
        <w:t>Water</w:t>
      </w:r>
      <w:r w:rsidR="000E7A88">
        <w:t xml:space="preserve">- </w:t>
      </w:r>
      <w:r w:rsidR="00AF2C2C">
        <w:t xml:space="preserve">Still have a major leak, </w:t>
      </w:r>
      <w:r w:rsidR="00087E7A">
        <w:t xml:space="preserve">but found one that’s losing 42,000 gallons, so it looks like it could be multiple smaller leaks rather than one big one. </w:t>
      </w:r>
    </w:p>
    <w:p w14:paraId="60E51BA2" w14:textId="0C67CABD" w:rsidR="00F55249" w:rsidRDefault="002A76CA" w:rsidP="002A76CA">
      <w:pPr>
        <w:pStyle w:val="ListParagraph"/>
        <w:numPr>
          <w:ilvl w:val="1"/>
          <w:numId w:val="2"/>
        </w:numPr>
      </w:pPr>
      <w:r>
        <w:t>Wastewater/Stormwater</w:t>
      </w:r>
      <w:r w:rsidR="00455863">
        <w:t>-</w:t>
      </w:r>
      <w:r w:rsidR="00AF2C2C">
        <w:t xml:space="preserve"> </w:t>
      </w:r>
    </w:p>
    <w:p w14:paraId="55F3823B" w14:textId="019E935D" w:rsidR="00363465" w:rsidRDefault="002A76CA" w:rsidP="00363465">
      <w:pPr>
        <w:pStyle w:val="ListParagraph"/>
        <w:numPr>
          <w:ilvl w:val="1"/>
          <w:numId w:val="2"/>
        </w:numPr>
      </w:pPr>
      <w:r>
        <w:t>Electric</w:t>
      </w:r>
      <w:r w:rsidR="000E7A88">
        <w:t xml:space="preserve">- </w:t>
      </w:r>
      <w:r w:rsidR="00363465">
        <w:t>Inflation Act- Give the okay to move forward with the grant. Motion by Gary, second by Josh. 5 ayes/0 nays. Motion carried.</w:t>
      </w:r>
    </w:p>
    <w:p w14:paraId="1F0DF543" w14:textId="77777777" w:rsidR="002C5EDB" w:rsidRDefault="00EE5E6F" w:rsidP="00EE5E6F">
      <w:pPr>
        <w:pStyle w:val="ListParagraph"/>
        <w:numPr>
          <w:ilvl w:val="0"/>
          <w:numId w:val="2"/>
        </w:numPr>
      </w:pPr>
      <w:r>
        <w:t>Clerk</w:t>
      </w:r>
      <w:r w:rsidR="00663547">
        <w:t>-</w:t>
      </w:r>
      <w:r>
        <w:t>Treasurer</w:t>
      </w:r>
      <w:r w:rsidR="00663547">
        <w:t>-</w:t>
      </w:r>
      <w:r w:rsidR="002C5EDB">
        <w:t xml:space="preserve"> </w:t>
      </w:r>
    </w:p>
    <w:p w14:paraId="63A146B6" w14:textId="3C230267" w:rsidR="002C5EDB" w:rsidRDefault="00195FFF" w:rsidP="002C5EDB">
      <w:pPr>
        <w:pStyle w:val="ListParagraph"/>
        <w:numPr>
          <w:ilvl w:val="1"/>
          <w:numId w:val="2"/>
        </w:numPr>
      </w:pPr>
      <w:r>
        <w:t>None</w:t>
      </w:r>
    </w:p>
    <w:p w14:paraId="056D4A12" w14:textId="77777777" w:rsidR="00EE5E6F" w:rsidRDefault="00EE5E6F" w:rsidP="00EE5E6F"/>
    <w:p w14:paraId="6DABCCED" w14:textId="2417BC95" w:rsidR="00EE5E6F" w:rsidRDefault="000841C9" w:rsidP="00EE5E6F">
      <w:r>
        <w:rPr>
          <w:b/>
          <w:u w:val="single"/>
        </w:rPr>
        <w:t>ANNOUNCEMENT</w:t>
      </w:r>
      <w:r w:rsidR="00D67F9B">
        <w:rPr>
          <w:b/>
          <w:u w:val="single"/>
        </w:rPr>
        <w:t>S</w:t>
      </w:r>
    </w:p>
    <w:p w14:paraId="3C52A86D" w14:textId="2DAE1604" w:rsidR="00195FFF" w:rsidRDefault="00087E7A" w:rsidP="00195FFF">
      <w:pPr>
        <w:pStyle w:val="ListParagraph"/>
        <w:numPr>
          <w:ilvl w:val="0"/>
          <w:numId w:val="12"/>
        </w:numPr>
      </w:pPr>
      <w:r>
        <w:t>Council Session: July 11, 2023, at 7:00 pm in the council room</w:t>
      </w:r>
    </w:p>
    <w:p w14:paraId="38CCA085" w14:textId="54A78E93" w:rsidR="00087E7A" w:rsidRDefault="00087E7A" w:rsidP="00195FFF">
      <w:pPr>
        <w:pStyle w:val="ListParagraph"/>
        <w:numPr>
          <w:ilvl w:val="0"/>
          <w:numId w:val="12"/>
        </w:numPr>
      </w:pPr>
      <w:r>
        <w:t>Tuesday, July 4, 2023, the office will be closed.</w:t>
      </w:r>
    </w:p>
    <w:p w14:paraId="42BD097D" w14:textId="67B29406" w:rsidR="00087E7A" w:rsidRDefault="00087E7A" w:rsidP="00195FFF">
      <w:pPr>
        <w:pStyle w:val="ListParagraph"/>
        <w:numPr>
          <w:ilvl w:val="0"/>
          <w:numId w:val="12"/>
        </w:numPr>
      </w:pPr>
      <w:r>
        <w:t>Archway Days:</w:t>
      </w:r>
      <w:r w:rsidR="00B86452">
        <w:t xml:space="preserve"> </w:t>
      </w:r>
      <w:r>
        <w:t xml:space="preserve">Movie in the park, Super Mario Bro’s, July 22, 2023 </w:t>
      </w:r>
    </w:p>
    <w:p w14:paraId="70E1DC42" w14:textId="77777777" w:rsidR="00195FFF" w:rsidRDefault="00195FFF" w:rsidP="00195FFF"/>
    <w:p w14:paraId="5F80BF9A" w14:textId="4F74AAB3" w:rsidR="000841C9" w:rsidRPr="008170BF" w:rsidRDefault="000841C9" w:rsidP="000841C9">
      <w:pPr>
        <w:rPr>
          <w:i/>
          <w:iCs/>
        </w:rPr>
      </w:pPr>
      <w:r>
        <w:rPr>
          <w:b/>
          <w:bCs/>
          <w:u w:val="single"/>
        </w:rPr>
        <w:t>CLOSE</w:t>
      </w:r>
      <w:r>
        <w:t xml:space="preserve">- </w:t>
      </w:r>
      <w:r w:rsidRPr="008170BF">
        <w:rPr>
          <w:i/>
          <w:iCs/>
        </w:rPr>
        <w:t xml:space="preserve">Motion by </w:t>
      </w:r>
      <w:r w:rsidR="00363465">
        <w:rPr>
          <w:i/>
          <w:iCs/>
        </w:rPr>
        <w:t>Dan to close, second by Josh. Close at 7:37 pm. 5 ayes/0 nays. Motion carried.</w:t>
      </w:r>
    </w:p>
    <w:p w14:paraId="7BA40C82" w14:textId="77777777" w:rsidR="000841C9" w:rsidRPr="008170BF" w:rsidRDefault="000841C9">
      <w:pPr>
        <w:rPr>
          <w:i/>
          <w:iCs/>
        </w:rPr>
      </w:pPr>
    </w:p>
    <w:p w14:paraId="38B07E73" w14:textId="77777777" w:rsidR="00892254" w:rsidRDefault="00892254"/>
    <w:p w14:paraId="65EFE1FC" w14:textId="77777777" w:rsidR="00892254" w:rsidRDefault="00892254"/>
    <w:p w14:paraId="3EBD6314" w14:textId="20AAAF0F" w:rsidR="00892254" w:rsidRDefault="00892254">
      <w:r>
        <w:t>_____________________________</w:t>
      </w:r>
      <w:r>
        <w:tab/>
      </w:r>
      <w:r>
        <w:tab/>
      </w:r>
      <w:r>
        <w:tab/>
        <w:t>________________________________</w:t>
      </w:r>
    </w:p>
    <w:p w14:paraId="028ECAA4" w14:textId="6E2690B1" w:rsidR="00892254" w:rsidRDefault="00C108F3">
      <w:r>
        <w:t>Richard K Tincher</w:t>
      </w:r>
      <w:r w:rsidR="00892254">
        <w:t>, Clerk-Treasurer</w:t>
      </w:r>
      <w:r w:rsidR="00892254">
        <w:tab/>
      </w:r>
      <w:r w:rsidR="00892254">
        <w:tab/>
      </w:r>
      <w:r w:rsidR="00892254">
        <w:tab/>
        <w:t>Dan Wandersee, Council President</w:t>
      </w:r>
    </w:p>
    <w:p w14:paraId="1E02038B" w14:textId="4E4EA69D" w:rsidR="00E01287" w:rsidRDefault="00E01287"/>
    <w:p w14:paraId="3A5ABAF0" w14:textId="45C2643A" w:rsidR="00E01287" w:rsidRDefault="00E01287"/>
    <w:p w14:paraId="4D8BD325" w14:textId="083016A0" w:rsidR="00E01287" w:rsidRDefault="00E01287"/>
    <w:sectPr w:rsidR="00E0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772"/>
    <w:multiLevelType w:val="hybridMultilevel"/>
    <w:tmpl w:val="C4B4AA52"/>
    <w:lvl w:ilvl="0" w:tplc="01BCF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B529A"/>
    <w:multiLevelType w:val="hybridMultilevel"/>
    <w:tmpl w:val="FBFC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10B"/>
    <w:multiLevelType w:val="hybridMultilevel"/>
    <w:tmpl w:val="3B103CC0"/>
    <w:lvl w:ilvl="0" w:tplc="5AB688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14A7F"/>
    <w:multiLevelType w:val="hybridMultilevel"/>
    <w:tmpl w:val="6AC0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61B2"/>
    <w:multiLevelType w:val="hybridMultilevel"/>
    <w:tmpl w:val="6BAE650C"/>
    <w:lvl w:ilvl="0" w:tplc="C7E06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B33C4"/>
    <w:multiLevelType w:val="hybridMultilevel"/>
    <w:tmpl w:val="654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00BC"/>
    <w:multiLevelType w:val="hybridMultilevel"/>
    <w:tmpl w:val="5E10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7FF3"/>
    <w:multiLevelType w:val="hybridMultilevel"/>
    <w:tmpl w:val="D284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75649"/>
    <w:multiLevelType w:val="hybridMultilevel"/>
    <w:tmpl w:val="3FE80B7E"/>
    <w:lvl w:ilvl="0" w:tplc="E514F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AB5057"/>
    <w:multiLevelType w:val="hybridMultilevel"/>
    <w:tmpl w:val="0EC6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1F1B"/>
    <w:multiLevelType w:val="hybridMultilevel"/>
    <w:tmpl w:val="86C0026E"/>
    <w:lvl w:ilvl="0" w:tplc="F60246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7923B5"/>
    <w:multiLevelType w:val="hybridMultilevel"/>
    <w:tmpl w:val="4A5AE8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6C7AF6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22B86"/>
    <w:multiLevelType w:val="hybridMultilevel"/>
    <w:tmpl w:val="AB50C86A"/>
    <w:lvl w:ilvl="0" w:tplc="2DA0A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B0851"/>
    <w:multiLevelType w:val="hybridMultilevel"/>
    <w:tmpl w:val="60BC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003A"/>
    <w:multiLevelType w:val="hybridMultilevel"/>
    <w:tmpl w:val="2F20595C"/>
    <w:lvl w:ilvl="0" w:tplc="DFFC53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D1144"/>
    <w:multiLevelType w:val="hybridMultilevel"/>
    <w:tmpl w:val="A30A5BE4"/>
    <w:lvl w:ilvl="0" w:tplc="B5040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31063"/>
    <w:multiLevelType w:val="hybridMultilevel"/>
    <w:tmpl w:val="78442D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E0BD6"/>
    <w:multiLevelType w:val="hybridMultilevel"/>
    <w:tmpl w:val="79ECE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A70870"/>
    <w:multiLevelType w:val="hybridMultilevel"/>
    <w:tmpl w:val="78442D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F86A08"/>
    <w:multiLevelType w:val="hybridMultilevel"/>
    <w:tmpl w:val="248EBBDC"/>
    <w:lvl w:ilvl="0" w:tplc="1266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1698094">
    <w:abstractNumId w:val="9"/>
  </w:num>
  <w:num w:numId="2" w16cid:durableId="10029367">
    <w:abstractNumId w:val="11"/>
  </w:num>
  <w:num w:numId="3" w16cid:durableId="1652057663">
    <w:abstractNumId w:val="7"/>
  </w:num>
  <w:num w:numId="4" w16cid:durableId="1601402645">
    <w:abstractNumId w:val="3"/>
  </w:num>
  <w:num w:numId="5" w16cid:durableId="747967783">
    <w:abstractNumId w:val="18"/>
  </w:num>
  <w:num w:numId="6" w16cid:durableId="1111823210">
    <w:abstractNumId w:val="6"/>
  </w:num>
  <w:num w:numId="7" w16cid:durableId="1936788127">
    <w:abstractNumId w:val="1"/>
  </w:num>
  <w:num w:numId="8" w16cid:durableId="347487215">
    <w:abstractNumId w:val="0"/>
  </w:num>
  <w:num w:numId="9" w16cid:durableId="1525971395">
    <w:abstractNumId w:val="16"/>
  </w:num>
  <w:num w:numId="10" w16cid:durableId="536087323">
    <w:abstractNumId w:val="13"/>
  </w:num>
  <w:num w:numId="11" w16cid:durableId="270817525">
    <w:abstractNumId w:val="17"/>
  </w:num>
  <w:num w:numId="12" w16cid:durableId="741874760">
    <w:abstractNumId w:val="5"/>
  </w:num>
  <w:num w:numId="13" w16cid:durableId="680929765">
    <w:abstractNumId w:val="4"/>
  </w:num>
  <w:num w:numId="14" w16cid:durableId="1612519011">
    <w:abstractNumId w:val="10"/>
  </w:num>
  <w:num w:numId="15" w16cid:durableId="1720936806">
    <w:abstractNumId w:val="2"/>
  </w:num>
  <w:num w:numId="16" w16cid:durableId="2116320096">
    <w:abstractNumId w:val="8"/>
  </w:num>
  <w:num w:numId="17" w16cid:durableId="945230154">
    <w:abstractNumId w:val="14"/>
  </w:num>
  <w:num w:numId="18" w16cid:durableId="764351818">
    <w:abstractNumId w:val="15"/>
  </w:num>
  <w:num w:numId="19" w16cid:durableId="1042556957">
    <w:abstractNumId w:val="19"/>
  </w:num>
  <w:num w:numId="20" w16cid:durableId="1134520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05"/>
    <w:rsid w:val="000125FD"/>
    <w:rsid w:val="000841C9"/>
    <w:rsid w:val="00087E7A"/>
    <w:rsid w:val="000A762A"/>
    <w:rsid w:val="000B3589"/>
    <w:rsid w:val="000C1B05"/>
    <w:rsid w:val="000E73C6"/>
    <w:rsid w:val="000E7A88"/>
    <w:rsid w:val="00100514"/>
    <w:rsid w:val="00125AEF"/>
    <w:rsid w:val="001432FD"/>
    <w:rsid w:val="00150717"/>
    <w:rsid w:val="00153441"/>
    <w:rsid w:val="001620BE"/>
    <w:rsid w:val="00162EC6"/>
    <w:rsid w:val="00167804"/>
    <w:rsid w:val="00195FFF"/>
    <w:rsid w:val="001A257D"/>
    <w:rsid w:val="00261118"/>
    <w:rsid w:val="00282BE5"/>
    <w:rsid w:val="002A6A88"/>
    <w:rsid w:val="002A76CA"/>
    <w:rsid w:val="002B0AAC"/>
    <w:rsid w:val="002B3B21"/>
    <w:rsid w:val="002C5EDB"/>
    <w:rsid w:val="002C7427"/>
    <w:rsid w:val="002E533F"/>
    <w:rsid w:val="002E73A3"/>
    <w:rsid w:val="00341453"/>
    <w:rsid w:val="00363465"/>
    <w:rsid w:val="003C63DF"/>
    <w:rsid w:val="003E2AD3"/>
    <w:rsid w:val="003F1B5A"/>
    <w:rsid w:val="00405422"/>
    <w:rsid w:val="00453FCF"/>
    <w:rsid w:val="00455863"/>
    <w:rsid w:val="00474EDB"/>
    <w:rsid w:val="00477BBC"/>
    <w:rsid w:val="00485FAF"/>
    <w:rsid w:val="004A136F"/>
    <w:rsid w:val="004C3652"/>
    <w:rsid w:val="004D15B7"/>
    <w:rsid w:val="004D2D71"/>
    <w:rsid w:val="004D4AD4"/>
    <w:rsid w:val="004E54B6"/>
    <w:rsid w:val="00542F94"/>
    <w:rsid w:val="00545222"/>
    <w:rsid w:val="00573F14"/>
    <w:rsid w:val="005D43B2"/>
    <w:rsid w:val="00616219"/>
    <w:rsid w:val="006274FA"/>
    <w:rsid w:val="00632560"/>
    <w:rsid w:val="00653194"/>
    <w:rsid w:val="00663547"/>
    <w:rsid w:val="00667CA4"/>
    <w:rsid w:val="0069541E"/>
    <w:rsid w:val="006B7EF6"/>
    <w:rsid w:val="006C02A1"/>
    <w:rsid w:val="006E1BD8"/>
    <w:rsid w:val="006E239B"/>
    <w:rsid w:val="006E4E4D"/>
    <w:rsid w:val="006E73B3"/>
    <w:rsid w:val="006F78A9"/>
    <w:rsid w:val="0071609D"/>
    <w:rsid w:val="0073614D"/>
    <w:rsid w:val="00740A37"/>
    <w:rsid w:val="00754CDC"/>
    <w:rsid w:val="00772087"/>
    <w:rsid w:val="007A1E2B"/>
    <w:rsid w:val="007B2D60"/>
    <w:rsid w:val="007B66FE"/>
    <w:rsid w:val="007B6F52"/>
    <w:rsid w:val="007C08FC"/>
    <w:rsid w:val="007D2160"/>
    <w:rsid w:val="007E10AA"/>
    <w:rsid w:val="007E7C4D"/>
    <w:rsid w:val="008170BF"/>
    <w:rsid w:val="00832F1C"/>
    <w:rsid w:val="00853E2B"/>
    <w:rsid w:val="00866D00"/>
    <w:rsid w:val="00884302"/>
    <w:rsid w:val="00892254"/>
    <w:rsid w:val="008937D6"/>
    <w:rsid w:val="008C39A2"/>
    <w:rsid w:val="008F0908"/>
    <w:rsid w:val="008F1F0E"/>
    <w:rsid w:val="008F398C"/>
    <w:rsid w:val="00925618"/>
    <w:rsid w:val="009347C8"/>
    <w:rsid w:val="009861A8"/>
    <w:rsid w:val="00986CA9"/>
    <w:rsid w:val="009916F7"/>
    <w:rsid w:val="009A5752"/>
    <w:rsid w:val="009B2C7F"/>
    <w:rsid w:val="009C1FC0"/>
    <w:rsid w:val="009E526D"/>
    <w:rsid w:val="00A04C06"/>
    <w:rsid w:val="00A25DEE"/>
    <w:rsid w:val="00A51171"/>
    <w:rsid w:val="00A54A41"/>
    <w:rsid w:val="00A60E8A"/>
    <w:rsid w:val="00A9020F"/>
    <w:rsid w:val="00AA7924"/>
    <w:rsid w:val="00AF2C2C"/>
    <w:rsid w:val="00B13AE0"/>
    <w:rsid w:val="00B22FFC"/>
    <w:rsid w:val="00B24927"/>
    <w:rsid w:val="00B24C23"/>
    <w:rsid w:val="00B266F3"/>
    <w:rsid w:val="00B341D5"/>
    <w:rsid w:val="00B461FB"/>
    <w:rsid w:val="00B53350"/>
    <w:rsid w:val="00B70C05"/>
    <w:rsid w:val="00B83FF7"/>
    <w:rsid w:val="00B86452"/>
    <w:rsid w:val="00BA3CB5"/>
    <w:rsid w:val="00BC29B2"/>
    <w:rsid w:val="00BC315A"/>
    <w:rsid w:val="00C00060"/>
    <w:rsid w:val="00C01261"/>
    <w:rsid w:val="00C0172A"/>
    <w:rsid w:val="00C07A62"/>
    <w:rsid w:val="00C108F3"/>
    <w:rsid w:val="00C13A00"/>
    <w:rsid w:val="00C21563"/>
    <w:rsid w:val="00C373B9"/>
    <w:rsid w:val="00C51213"/>
    <w:rsid w:val="00C66FDA"/>
    <w:rsid w:val="00C83AD4"/>
    <w:rsid w:val="00CA7F97"/>
    <w:rsid w:val="00CB093E"/>
    <w:rsid w:val="00CF3EB6"/>
    <w:rsid w:val="00D22ACB"/>
    <w:rsid w:val="00D333D7"/>
    <w:rsid w:val="00D351E9"/>
    <w:rsid w:val="00D43B87"/>
    <w:rsid w:val="00D46743"/>
    <w:rsid w:val="00D67F9B"/>
    <w:rsid w:val="00D827C9"/>
    <w:rsid w:val="00D8447B"/>
    <w:rsid w:val="00D84D77"/>
    <w:rsid w:val="00DA5F07"/>
    <w:rsid w:val="00DE5698"/>
    <w:rsid w:val="00E01287"/>
    <w:rsid w:val="00E437CB"/>
    <w:rsid w:val="00E5489F"/>
    <w:rsid w:val="00E658C1"/>
    <w:rsid w:val="00E73AAA"/>
    <w:rsid w:val="00EE5E6F"/>
    <w:rsid w:val="00EF6110"/>
    <w:rsid w:val="00EF7ED9"/>
    <w:rsid w:val="00F1349E"/>
    <w:rsid w:val="00F153D3"/>
    <w:rsid w:val="00F23420"/>
    <w:rsid w:val="00F27A19"/>
    <w:rsid w:val="00F333FC"/>
    <w:rsid w:val="00F33D82"/>
    <w:rsid w:val="00F55249"/>
    <w:rsid w:val="00FA39F3"/>
    <w:rsid w:val="00FB7315"/>
    <w:rsid w:val="00FC700A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82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sdillman@town.centerville.in.us</dc:creator>
  <cp:keywords/>
  <dc:description/>
  <cp:lastModifiedBy>Officer</cp:lastModifiedBy>
  <cp:revision>4</cp:revision>
  <cp:lastPrinted>2022-08-31T12:47:00Z</cp:lastPrinted>
  <dcterms:created xsi:type="dcterms:W3CDTF">2023-06-28T13:41:00Z</dcterms:created>
  <dcterms:modified xsi:type="dcterms:W3CDTF">2023-06-28T14:57:00Z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dbcf7926d8504d212212ad98e384f2908c6ef1e9a57b82404b96b66aef76a023</vt:lpwstr>
  </property>
</Properties>
</file>